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bookmarkStart w:id="4" w:name="_GoBack"/>
      <w:bookmarkEnd w:id="4"/>
      <w:r>
        <w:rPr>
          <w:rFonts w:hint="eastAsia" w:ascii="仿宋_GB2312" w:hAnsi="宋体" w:eastAsia="仿宋_GB2312"/>
          <w:sz w:val="28"/>
          <w:szCs w:val="28"/>
        </w:rPr>
        <w:t>附件</w:t>
      </w:r>
    </w:p>
    <w:p>
      <w:pPr>
        <w:jc w:val="center"/>
        <w:rPr>
          <w:rFonts w:ascii="楷体_GB2312" w:hAnsi="黑体" w:eastAsia="楷体_GB2312"/>
          <w:b/>
          <w:sz w:val="11"/>
          <w:szCs w:val="11"/>
        </w:rPr>
      </w:pPr>
      <w:r>
        <w:rPr>
          <w:rFonts w:hint="eastAsia" w:ascii="楷体_GB2312" w:hAnsi="黑体" w:eastAsia="楷体_GB2312"/>
          <w:b/>
          <w:sz w:val="36"/>
          <w:szCs w:val="28"/>
        </w:rPr>
        <w:t>数理与土木工程学院学生班主任</w:t>
      </w:r>
      <w:r>
        <w:rPr>
          <w:rFonts w:hint="eastAsia" w:ascii="楷体_GB2312" w:hAnsi="黑体" w:eastAsia="楷体_GB2312"/>
          <w:b/>
          <w:sz w:val="36"/>
          <w:szCs w:val="28"/>
          <w:lang w:eastAsia="zh-CN"/>
        </w:rPr>
        <w:t>助理</w:t>
      </w:r>
      <w:r>
        <w:rPr>
          <w:rFonts w:hint="eastAsia" w:ascii="楷体_GB2312" w:hAnsi="黑体" w:eastAsia="楷体_GB2312"/>
          <w:b/>
          <w:sz w:val="36"/>
          <w:szCs w:val="28"/>
        </w:rPr>
        <w:t>报名表</w:t>
      </w:r>
    </w:p>
    <w:p>
      <w:pPr>
        <w:jc w:val="center"/>
        <w:rPr>
          <w:rFonts w:ascii="楷体_GB2312" w:hAnsi="黑体" w:eastAsia="楷体_GB2312"/>
          <w:b/>
          <w:sz w:val="11"/>
          <w:szCs w:val="11"/>
        </w:rPr>
      </w:pP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94"/>
        <w:gridCol w:w="1255"/>
        <w:gridCol w:w="1263"/>
        <w:gridCol w:w="1079"/>
        <w:gridCol w:w="114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A0101_1"/>
            <w:bookmarkEnd w:id="0"/>
            <w:bookmarkStart w:id="1" w:name="A0107_3"/>
            <w:bookmarkEnd w:id="1"/>
            <w:bookmarkStart w:id="2" w:name="A0104_2"/>
            <w:bookmarkEnd w:id="2"/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宿舍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专业年级班级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担任过何种职务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爱好特长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奖惩情况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个人简历（大学期间）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5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自荐理由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班主任助理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协助班主任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提高班级凝聚力？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班主任助理你将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协助班主任做好班级各项建设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作为班主任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助理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你会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何处理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相关心理问题的学生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89"/>
    <w:rsid w:val="00125E4F"/>
    <w:rsid w:val="00205BC7"/>
    <w:rsid w:val="002A4D20"/>
    <w:rsid w:val="006D0AEC"/>
    <w:rsid w:val="00760650"/>
    <w:rsid w:val="008321DE"/>
    <w:rsid w:val="009667CC"/>
    <w:rsid w:val="009D10A6"/>
    <w:rsid w:val="00A32D6F"/>
    <w:rsid w:val="00B73D89"/>
    <w:rsid w:val="00E24EBC"/>
    <w:rsid w:val="00FB1A72"/>
    <w:rsid w:val="1CD74B2C"/>
    <w:rsid w:val="239978B9"/>
    <w:rsid w:val="33F84595"/>
    <w:rsid w:val="3F3A4F56"/>
    <w:rsid w:val="49CD07A0"/>
    <w:rsid w:val="4BE86ED4"/>
    <w:rsid w:val="5173625C"/>
    <w:rsid w:val="6779243E"/>
    <w:rsid w:val="68472F94"/>
    <w:rsid w:val="6DCB22C1"/>
    <w:rsid w:val="709A1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36</Words>
  <Characters>207</Characters>
  <Lines>1</Lines>
  <Paragraphs>1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2014-05-21T01:52:00Z</dcterms:created>
  <dc:creator>Microsoft</dc:creator>
  <cp:lastModifiedBy>优优麻麻</cp:lastModifiedBy>
  <dcterms:modified xsi:type="dcterms:W3CDTF">2020-07-29T14:11:42Z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